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352" w14:textId="47E9DF2E" w:rsidR="003A26FB" w:rsidRDefault="00316177" w:rsidP="00316177">
      <w:pPr>
        <w:jc w:val="center"/>
      </w:pPr>
      <w:r w:rsidRPr="00316177">
        <w:rPr>
          <w:b/>
          <w:bCs/>
          <w:u w:val="single"/>
        </w:rPr>
        <w:t xml:space="preserve">Jude: A Letter </w:t>
      </w:r>
      <w:proofErr w:type="gramStart"/>
      <w:r w:rsidRPr="00316177">
        <w:rPr>
          <w:b/>
          <w:bCs/>
          <w:u w:val="single"/>
        </w:rPr>
        <w:t>From</w:t>
      </w:r>
      <w:proofErr w:type="gramEnd"/>
      <w:r w:rsidRPr="00316177">
        <w:rPr>
          <w:b/>
          <w:bCs/>
          <w:u w:val="single"/>
        </w:rPr>
        <w:t xml:space="preserve"> a Fellow Servant</w:t>
      </w:r>
    </w:p>
    <w:p w14:paraId="7223D062" w14:textId="2DE3B0B9" w:rsidR="00316177" w:rsidRDefault="00316177" w:rsidP="00316177">
      <w:pPr>
        <w:tabs>
          <w:tab w:val="left" w:pos="360"/>
          <w:tab w:val="left" w:pos="720"/>
        </w:tabs>
      </w:pPr>
      <w:r>
        <w:t>I.</w:t>
      </w:r>
      <w:r>
        <w:tab/>
        <w:t>A Serious Exhortation (v.3)</w:t>
      </w:r>
    </w:p>
    <w:p w14:paraId="12FF7124" w14:textId="73F16354" w:rsidR="00316177" w:rsidRDefault="00316177" w:rsidP="00316177">
      <w:pPr>
        <w:tabs>
          <w:tab w:val="left" w:pos="360"/>
          <w:tab w:val="left" w:pos="720"/>
        </w:tabs>
      </w:pPr>
      <w:r>
        <w:tab/>
        <w:t>“Exhorting you to earnest contend for the faith”</w:t>
      </w:r>
    </w:p>
    <w:p w14:paraId="0E7C8FE5" w14:textId="77777777" w:rsidR="00C403C3" w:rsidRDefault="00C403C3" w:rsidP="00316177">
      <w:pPr>
        <w:tabs>
          <w:tab w:val="left" w:pos="360"/>
          <w:tab w:val="left" w:pos="720"/>
        </w:tabs>
      </w:pPr>
    </w:p>
    <w:p w14:paraId="0AD99024" w14:textId="58E3E7B7" w:rsidR="00316177" w:rsidRDefault="00316177" w:rsidP="00316177">
      <w:pPr>
        <w:tabs>
          <w:tab w:val="left" w:pos="360"/>
          <w:tab w:val="left" w:pos="720"/>
        </w:tabs>
      </w:pPr>
      <w:r>
        <w:t>II.</w:t>
      </w:r>
      <w:r>
        <w:tab/>
        <w:t>A Dangerous Situation (v.4)</w:t>
      </w:r>
    </w:p>
    <w:p w14:paraId="3A3D2CF9" w14:textId="5BA8F9C4" w:rsidR="00316177" w:rsidRDefault="00316177" w:rsidP="00316177">
      <w:pPr>
        <w:tabs>
          <w:tab w:val="left" w:pos="360"/>
          <w:tab w:val="left" w:pos="720"/>
        </w:tabs>
      </w:pPr>
      <w:r>
        <w:tab/>
        <w:t>“For certain men have crept in unnoticed”</w:t>
      </w:r>
    </w:p>
    <w:p w14:paraId="7C82A92B" w14:textId="77777777" w:rsidR="00C403C3" w:rsidRDefault="00C403C3" w:rsidP="00316177">
      <w:pPr>
        <w:tabs>
          <w:tab w:val="left" w:pos="360"/>
          <w:tab w:val="left" w:pos="720"/>
        </w:tabs>
      </w:pPr>
    </w:p>
    <w:p w14:paraId="3563BF6E" w14:textId="38748301" w:rsidR="00316177" w:rsidRDefault="00316177" w:rsidP="00316177">
      <w:pPr>
        <w:tabs>
          <w:tab w:val="left" w:pos="360"/>
          <w:tab w:val="left" w:pos="720"/>
        </w:tabs>
      </w:pPr>
      <w:r>
        <w:t>III.</w:t>
      </w:r>
      <w:r>
        <w:tab/>
        <w:t>An Historical Admonition (v. 5-11)</w:t>
      </w:r>
    </w:p>
    <w:p w14:paraId="68D29F4B" w14:textId="232AAA29" w:rsidR="00316177" w:rsidRDefault="00316177" w:rsidP="00316177">
      <w:pPr>
        <w:tabs>
          <w:tab w:val="left" w:pos="360"/>
          <w:tab w:val="left" w:pos="720"/>
        </w:tabs>
      </w:pPr>
      <w:r>
        <w:tab/>
        <w:t xml:space="preserve">“The people out of the land of Egypt” </w:t>
      </w:r>
    </w:p>
    <w:p w14:paraId="36CE992C" w14:textId="3E7D5705" w:rsidR="00316177" w:rsidRDefault="00316177" w:rsidP="00316177">
      <w:pPr>
        <w:tabs>
          <w:tab w:val="left" w:pos="360"/>
          <w:tab w:val="left" w:pos="720"/>
        </w:tabs>
      </w:pPr>
      <w:r>
        <w:tab/>
        <w:t>“Angels”</w:t>
      </w:r>
    </w:p>
    <w:p w14:paraId="5BBE9D37" w14:textId="3BA0D613" w:rsidR="00316177" w:rsidRDefault="00316177" w:rsidP="00316177">
      <w:pPr>
        <w:tabs>
          <w:tab w:val="left" w:pos="360"/>
          <w:tab w:val="left" w:pos="720"/>
        </w:tabs>
      </w:pPr>
      <w:r>
        <w:tab/>
        <w:t>“Sodom and Gomorrah”</w:t>
      </w:r>
    </w:p>
    <w:p w14:paraId="24416FB2" w14:textId="77777777" w:rsidR="00C403C3" w:rsidRDefault="00C403C3" w:rsidP="00316177">
      <w:pPr>
        <w:tabs>
          <w:tab w:val="left" w:pos="360"/>
          <w:tab w:val="left" w:pos="720"/>
        </w:tabs>
      </w:pPr>
    </w:p>
    <w:p w14:paraId="7E169BD5" w14:textId="72042E05" w:rsidR="00316177" w:rsidRDefault="00316177" w:rsidP="00316177">
      <w:pPr>
        <w:tabs>
          <w:tab w:val="left" w:pos="360"/>
          <w:tab w:val="left" w:pos="720"/>
        </w:tabs>
      </w:pPr>
      <w:r>
        <w:t>IV.</w:t>
      </w:r>
      <w:r>
        <w:tab/>
        <w:t>A Character Description (v. 12-19)</w:t>
      </w:r>
    </w:p>
    <w:p w14:paraId="127DAB87" w14:textId="7D66BC81" w:rsidR="00C360E8" w:rsidRDefault="00C360E8" w:rsidP="00C360E8">
      <w:pPr>
        <w:tabs>
          <w:tab w:val="left" w:pos="360"/>
          <w:tab w:val="left" w:pos="720"/>
        </w:tabs>
        <w:ind w:left="360"/>
      </w:pPr>
      <w:r>
        <w:t>…spots…serving only themselves…clouds without water…trees without fruit…ungodly…grumblers…complainers…walking according to their own lusts…mouth great swelling words…flattering people…</w:t>
      </w:r>
    </w:p>
    <w:p w14:paraId="695A8D95" w14:textId="77777777" w:rsidR="00C403C3" w:rsidRDefault="00C403C3" w:rsidP="00C360E8">
      <w:pPr>
        <w:tabs>
          <w:tab w:val="left" w:pos="360"/>
          <w:tab w:val="left" w:pos="720"/>
        </w:tabs>
        <w:ind w:left="360"/>
      </w:pPr>
    </w:p>
    <w:p w14:paraId="68509474" w14:textId="01B2504A" w:rsidR="00316177" w:rsidRDefault="00316177" w:rsidP="00316177">
      <w:pPr>
        <w:tabs>
          <w:tab w:val="left" w:pos="360"/>
          <w:tab w:val="left" w:pos="720"/>
        </w:tabs>
      </w:pPr>
      <w:r>
        <w:t>V.</w:t>
      </w:r>
      <w:r>
        <w:tab/>
        <w:t>A Call to Action (v.3, 20-23)</w:t>
      </w:r>
    </w:p>
    <w:p w14:paraId="30BEE380" w14:textId="51F67C8C" w:rsidR="00C360E8" w:rsidRDefault="00C360E8" w:rsidP="00C360E8">
      <w:pPr>
        <w:tabs>
          <w:tab w:val="left" w:pos="360"/>
          <w:tab w:val="left" w:pos="720"/>
        </w:tabs>
        <w:ind w:left="360"/>
      </w:pPr>
      <w:r>
        <w:t>Contend earnestly…but you…build yourselves…pray…keep…look…have compassion…save with fear…hating…</w:t>
      </w:r>
    </w:p>
    <w:p w14:paraId="7814E484" w14:textId="77777777" w:rsidR="00C403C3" w:rsidRDefault="00C403C3" w:rsidP="00C360E8">
      <w:pPr>
        <w:tabs>
          <w:tab w:val="left" w:pos="360"/>
          <w:tab w:val="left" w:pos="720"/>
        </w:tabs>
        <w:ind w:left="360"/>
      </w:pPr>
    </w:p>
    <w:p w14:paraId="065811C9" w14:textId="04A34DCF" w:rsidR="00C360E8" w:rsidRDefault="00C360E8" w:rsidP="00316177">
      <w:pPr>
        <w:tabs>
          <w:tab w:val="left" w:pos="360"/>
          <w:tab w:val="left" w:pos="720"/>
        </w:tabs>
      </w:pPr>
      <w:r>
        <w:t>VI.</w:t>
      </w:r>
      <w:r>
        <w:tab/>
        <w:t>A Benediction of Adoration (v. 24-25)</w:t>
      </w:r>
    </w:p>
    <w:p w14:paraId="07ECB49A" w14:textId="2A7AE687" w:rsidR="00C360E8" w:rsidRPr="00316177" w:rsidRDefault="00C360E8" w:rsidP="00316177">
      <w:pPr>
        <w:tabs>
          <w:tab w:val="left" w:pos="360"/>
          <w:tab w:val="left" w:pos="720"/>
        </w:tabs>
      </w:pPr>
      <w:r>
        <w:tab/>
        <w:t>Now to Him…to God our Savior…be Glory</w:t>
      </w:r>
    </w:p>
    <w:sectPr w:rsidR="00C360E8" w:rsidRPr="0031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77"/>
    <w:rsid w:val="00170099"/>
    <w:rsid w:val="00316177"/>
    <w:rsid w:val="00803176"/>
    <w:rsid w:val="00C360E8"/>
    <w:rsid w:val="00C4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53C0"/>
  <w15:chartTrackingRefBased/>
  <w15:docId w15:val="{F3F714A9-0D5F-4A6D-A2C5-8B5535A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Benjamin White</cp:lastModifiedBy>
  <cp:revision>1</cp:revision>
  <dcterms:created xsi:type="dcterms:W3CDTF">2022-09-04T02:15:00Z</dcterms:created>
  <dcterms:modified xsi:type="dcterms:W3CDTF">2022-09-04T02:27:00Z</dcterms:modified>
</cp:coreProperties>
</file>